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A" w:rsidRPr="0055548A" w:rsidRDefault="0055548A" w:rsidP="00555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8A">
        <w:rPr>
          <w:rFonts w:ascii="Times New Roman" w:hAnsi="Times New Roman" w:cs="Times New Roman"/>
          <w:b/>
          <w:sz w:val="24"/>
          <w:szCs w:val="24"/>
        </w:rPr>
        <w:t>Wykaz programów przyjętych do realizacji w roku szkolnym 2022/2023</w:t>
      </w:r>
    </w:p>
    <w:p w:rsidR="0055548A" w:rsidRPr="0055548A" w:rsidRDefault="0055548A" w:rsidP="005554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8A" w:rsidRPr="001C227A" w:rsidRDefault="0055548A" w:rsidP="0055548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Programy: </w:t>
      </w:r>
    </w:p>
    <w:p w:rsidR="0055548A" w:rsidRPr="001C227A" w:rsidRDefault="0055548A" w:rsidP="0055548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>„Kocham przedszkole”  Mirosława Pleskot, Agnieszka Staszewska-Mieszek. Program wychowania przedszkolnego.</w:t>
      </w:r>
    </w:p>
    <w:p w:rsidR="0055548A" w:rsidRPr="001C227A" w:rsidRDefault="0055548A" w:rsidP="0055548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„Planeta dzieci. Prawda, dobro, piękno w świecie wartości”.</w:t>
      </w:r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wychowania przedszkolnego. Jolanta Wasilewska WSiP.</w:t>
      </w:r>
    </w:p>
    <w:p w:rsidR="0055548A" w:rsidRPr="001C227A" w:rsidRDefault="0055548A" w:rsidP="0055548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Uczymy Dzieci Programować, autor Anna </w:t>
      </w:r>
      <w:proofErr w:type="spellStart"/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>Świć</w:t>
      </w:r>
      <w:proofErr w:type="spellEnd"/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4F69" w:rsidRDefault="0055548A" w:rsidP="00B74F6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27A">
        <w:rPr>
          <w:rFonts w:ascii="Times New Roman" w:hAnsi="Times New Roman" w:cs="Times New Roman"/>
          <w:color w:val="000000" w:themeColor="text1"/>
          <w:sz w:val="24"/>
          <w:szCs w:val="24"/>
        </w:rPr>
        <w:t>„Dziecięca matematyka” E. Gruszczyk- Kolczyńska, E. Zielińska</w:t>
      </w:r>
    </w:p>
    <w:p w:rsidR="00B74F69" w:rsidRDefault="00B74F69" w:rsidP="00B74F6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„Drużyna marzeń”</w:t>
      </w:r>
      <w:r w:rsidRPr="00B74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Ewa Janus WSiP. Program wychowania przedszkolnego.</w:t>
      </w:r>
    </w:p>
    <w:p w:rsidR="00B74F69" w:rsidRPr="00B74F69" w:rsidRDefault="00B74F69" w:rsidP="00B74F69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4F69">
        <w:rPr>
          <w:rFonts w:ascii="Times New Roman" w:hAnsi="Times New Roman" w:cs="Times New Roman"/>
          <w:color w:val="000000" w:themeColor="text1"/>
          <w:sz w:val="24"/>
          <w:szCs w:val="24"/>
        </w:rPr>
        <w:t>„Dobry Start” Marta Bogdanowicz. Program wychowania przedszkolnego dla dzieci 3-5-letnich.</w:t>
      </w:r>
    </w:p>
    <w:p w:rsidR="00B74F69" w:rsidRDefault="00B74F69" w:rsidP="00DE364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69" w:rsidRPr="00B74F69" w:rsidRDefault="00B74F69" w:rsidP="00B74F6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5554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8A" w:rsidRDefault="0055548A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30A" w:rsidRDefault="00D24377" w:rsidP="000E4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77">
        <w:rPr>
          <w:rFonts w:ascii="Times New Roman" w:hAnsi="Times New Roman" w:cs="Times New Roman"/>
          <w:b/>
          <w:sz w:val="24"/>
          <w:szCs w:val="24"/>
        </w:rPr>
        <w:t>Wykaz do</w:t>
      </w:r>
      <w:r w:rsidR="000E430A">
        <w:rPr>
          <w:rFonts w:ascii="Times New Roman" w:hAnsi="Times New Roman" w:cs="Times New Roman"/>
          <w:b/>
          <w:sz w:val="24"/>
          <w:szCs w:val="24"/>
        </w:rPr>
        <w:t xml:space="preserve">datkowych programów, projektów realizowanych </w:t>
      </w:r>
      <w:r w:rsidRPr="00D24377">
        <w:rPr>
          <w:rFonts w:ascii="Times New Roman" w:hAnsi="Times New Roman" w:cs="Times New Roman"/>
          <w:b/>
          <w:sz w:val="24"/>
          <w:szCs w:val="24"/>
        </w:rPr>
        <w:t>w roku szkolnym 2022/2023</w:t>
      </w:r>
    </w:p>
    <w:p w:rsidR="00D24377" w:rsidRPr="00D24377" w:rsidRDefault="00D24377" w:rsidP="0055548A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3"/>
        <w:gridCol w:w="5507"/>
        <w:gridCol w:w="1941"/>
        <w:gridCol w:w="3284"/>
        <w:gridCol w:w="1936"/>
      </w:tblGrid>
      <w:tr w:rsidR="00D24377" w:rsidTr="00D24377">
        <w:tc>
          <w:tcPr>
            <w:tcW w:w="360" w:type="pct"/>
          </w:tcPr>
          <w:p w:rsidR="00D24377" w:rsidRPr="008A46E5" w:rsidRDefault="00D24377" w:rsidP="006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017" w:type="pct"/>
          </w:tcPr>
          <w:p w:rsidR="00D24377" w:rsidRPr="008A46E5" w:rsidRDefault="00D24377" w:rsidP="006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programu, projektu, innowacji/ zasięg (ogólnopolski, lokalny, własny)</w:t>
            </w:r>
          </w:p>
        </w:tc>
        <w:tc>
          <w:tcPr>
            <w:tcW w:w="711" w:type="pct"/>
          </w:tcPr>
          <w:p w:rsidR="00D24377" w:rsidRPr="008A46E5" w:rsidRDefault="00D24377" w:rsidP="006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1203" w:type="pct"/>
          </w:tcPr>
          <w:p w:rsidR="00D24377" w:rsidRPr="008A46E5" w:rsidRDefault="000E430A" w:rsidP="006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Grupa przedszkolna</w:t>
            </w:r>
          </w:p>
        </w:tc>
        <w:tc>
          <w:tcPr>
            <w:tcW w:w="709" w:type="pct"/>
          </w:tcPr>
          <w:p w:rsidR="00D24377" w:rsidRPr="008A46E5" w:rsidRDefault="00D24377" w:rsidP="00671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6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 xml:space="preserve">Projekt międzynarodowy „Z </w:t>
            </w:r>
            <w:r w:rsidR="000E430A">
              <w:rPr>
                <w:rFonts w:ascii="Times New Roman" w:hAnsi="Times New Roman" w:cs="Times New Roman"/>
                <w:sz w:val="24"/>
                <w:szCs w:val="24"/>
              </w:rPr>
              <w:t>kulturą mi do twarzy”</w:t>
            </w: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IX -V</w:t>
            </w:r>
          </w:p>
        </w:tc>
        <w:tc>
          <w:tcPr>
            <w:tcW w:w="1203" w:type="pct"/>
          </w:tcPr>
          <w:p w:rsidR="0055548A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Tygryski, Biedronki, Myszki</w:t>
            </w:r>
            <w:r w:rsidR="00D40CDF">
              <w:rPr>
                <w:rFonts w:ascii="Times New Roman" w:hAnsi="Times New Roman" w:cs="Times New Roman"/>
                <w:sz w:val="24"/>
                <w:szCs w:val="24"/>
              </w:rPr>
              <w:t>, Słoneczka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Ogólnopolski Program Edukacyjny „Mysia w Europie” .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IX- V</w:t>
            </w:r>
          </w:p>
        </w:tc>
        <w:tc>
          <w:tcPr>
            <w:tcW w:w="1203" w:type="pct"/>
          </w:tcPr>
          <w:p w:rsidR="00D24377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pct"/>
          </w:tcPr>
          <w:p w:rsidR="00D24377" w:rsidRPr="00DE3644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 xml:space="preserve">Projekt ogólnopolski „Z EDUMUZ w logopedię” . 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6F3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6F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</w:tcPr>
          <w:p w:rsidR="0055548A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Program Kreatywnego Umuzykalniania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Kreatywność b</w:t>
            </w: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udzi w nas muzyka.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IX - V</w:t>
            </w:r>
          </w:p>
        </w:tc>
        <w:tc>
          <w:tcPr>
            <w:tcW w:w="1203" w:type="pct"/>
          </w:tcPr>
          <w:p w:rsidR="00D24377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7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Ogólnopolski Program Krainy Innowacji „Rozkoduj Nowoczesne Technologie”.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IX - V</w:t>
            </w:r>
          </w:p>
        </w:tc>
        <w:tc>
          <w:tcPr>
            <w:tcW w:w="1203" w:type="pct"/>
          </w:tcPr>
          <w:p w:rsidR="00D24377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7" w:type="pct"/>
          </w:tcPr>
          <w:p w:rsidR="00D24377" w:rsidRPr="00555D05" w:rsidRDefault="0055548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48A"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„Magiczna moc bajek, czyli Bajkowa podróż do krainy wartości i dziecięcej wyobraźni”.</w:t>
            </w:r>
          </w:p>
        </w:tc>
        <w:tc>
          <w:tcPr>
            <w:tcW w:w="711" w:type="pct"/>
          </w:tcPr>
          <w:p w:rsidR="00D24377" w:rsidRPr="00555D05" w:rsidRDefault="0055548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V</w:t>
            </w:r>
          </w:p>
        </w:tc>
        <w:tc>
          <w:tcPr>
            <w:tcW w:w="1203" w:type="pct"/>
          </w:tcPr>
          <w:p w:rsidR="00D24377" w:rsidRPr="00555D05" w:rsidRDefault="0055548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Delfinki, Myszki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7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Ogólnopolski Program Uczymy Dzieci Programować- edycja X.</w:t>
            </w:r>
          </w:p>
        </w:tc>
        <w:tc>
          <w:tcPr>
            <w:tcW w:w="711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D05">
              <w:rPr>
                <w:rFonts w:ascii="Times New Roman" w:hAnsi="Times New Roman" w:cs="Times New Roman"/>
                <w:sz w:val="24"/>
                <w:szCs w:val="24"/>
              </w:rPr>
              <w:t>IX - I</w:t>
            </w:r>
          </w:p>
        </w:tc>
        <w:tc>
          <w:tcPr>
            <w:tcW w:w="1203" w:type="pct"/>
          </w:tcPr>
          <w:p w:rsidR="00D24377" w:rsidRPr="00555D05" w:rsidRDefault="000E430A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Myszki, Kotki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77" w:rsidTr="00D24377">
        <w:tc>
          <w:tcPr>
            <w:tcW w:w="360" w:type="pct"/>
          </w:tcPr>
          <w:p w:rsidR="00D24377" w:rsidRPr="00555D05" w:rsidRDefault="00D24377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7" w:type="pct"/>
          </w:tcPr>
          <w:p w:rsidR="00D24377" w:rsidRPr="00555D05" w:rsidRDefault="00CA72DF" w:rsidP="008A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projekt </w:t>
            </w:r>
            <w:r w:rsidRPr="00CA72DF">
              <w:rPr>
                <w:rFonts w:ascii="Times New Roman" w:hAnsi="Times New Roman" w:cs="Times New Roman"/>
                <w:sz w:val="24"/>
                <w:szCs w:val="24"/>
              </w:rPr>
              <w:t>„Mały miś w świecie wielkiej literatury”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D24377" w:rsidRPr="00555D05" w:rsidRDefault="00CA72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V</w:t>
            </w:r>
          </w:p>
        </w:tc>
        <w:tc>
          <w:tcPr>
            <w:tcW w:w="1203" w:type="pct"/>
          </w:tcPr>
          <w:p w:rsidR="00D24377" w:rsidRPr="00555D05" w:rsidRDefault="00CA72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</w:t>
            </w:r>
          </w:p>
        </w:tc>
        <w:tc>
          <w:tcPr>
            <w:tcW w:w="709" w:type="pct"/>
          </w:tcPr>
          <w:p w:rsidR="00D24377" w:rsidRPr="00555D05" w:rsidRDefault="00D24377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7" w:type="pct"/>
          </w:tcPr>
          <w:p w:rsidR="00D40CDF" w:rsidRPr="00DE3644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 xml:space="preserve">„Przedszkolak w świecie wartości i emocji- </w:t>
            </w:r>
          </w:p>
          <w:p w:rsidR="00D40CDF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w oparciu o serię książek pt. „Przygody Fenka”.</w:t>
            </w:r>
          </w:p>
        </w:tc>
        <w:tc>
          <w:tcPr>
            <w:tcW w:w="711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r w:rsidR="006F3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6F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7" w:type="pct"/>
          </w:tcPr>
          <w:p w:rsidR="00D40CDF" w:rsidRPr="00D40CDF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</w:t>
            </w:r>
            <w:r w:rsidRPr="00D40CDF">
              <w:rPr>
                <w:rFonts w:ascii="Times New Roman" w:hAnsi="Times New Roman" w:cs="Times New Roman"/>
                <w:sz w:val="24"/>
                <w:szCs w:val="24"/>
              </w:rPr>
              <w:t xml:space="preserve"> "W świecie Montessori".</w:t>
            </w:r>
          </w:p>
        </w:tc>
        <w:tc>
          <w:tcPr>
            <w:tcW w:w="711" w:type="pct"/>
          </w:tcPr>
          <w:p w:rsidR="00D40CDF" w:rsidRDefault="00DE3644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- V</w:t>
            </w:r>
          </w:p>
        </w:tc>
        <w:tc>
          <w:tcPr>
            <w:tcW w:w="1203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Pszczółki, Motylki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7" w:type="pct"/>
          </w:tcPr>
          <w:p w:rsidR="00D40CDF" w:rsidRPr="00D40CDF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0CDF">
              <w:rPr>
                <w:rFonts w:ascii="Times New Roman" w:hAnsi="Times New Roman" w:cs="Times New Roman"/>
                <w:sz w:val="24"/>
                <w:szCs w:val="24"/>
              </w:rPr>
              <w:t>gólnop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olski projekt</w:t>
            </w:r>
            <w:r w:rsidRPr="00D40CDF">
              <w:rPr>
                <w:rFonts w:ascii="Times New Roman" w:hAnsi="Times New Roman" w:cs="Times New Roman"/>
                <w:sz w:val="24"/>
                <w:szCs w:val="24"/>
              </w:rPr>
              <w:t xml:space="preserve"> „Europa i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711" w:type="pct"/>
          </w:tcPr>
          <w:p w:rsidR="00D40CDF" w:rsidRDefault="00DE3644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V</w:t>
            </w:r>
          </w:p>
        </w:tc>
        <w:tc>
          <w:tcPr>
            <w:tcW w:w="1203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Biedronki, Misie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7" w:type="pct"/>
          </w:tcPr>
          <w:p w:rsidR="00D40CDF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</w:t>
            </w:r>
            <w:r w:rsidRPr="00D40CDF">
              <w:rPr>
                <w:rFonts w:ascii="Times New Roman" w:hAnsi="Times New Roman" w:cs="Times New Roman"/>
                <w:sz w:val="24"/>
                <w:szCs w:val="24"/>
              </w:rPr>
              <w:t xml:space="preserve"> „Dotknij, poczuj, zobacz”.</w:t>
            </w:r>
          </w:p>
        </w:tc>
        <w:tc>
          <w:tcPr>
            <w:tcW w:w="711" w:type="pct"/>
          </w:tcPr>
          <w:p w:rsidR="00D40CDF" w:rsidRDefault="00DE3644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 V</w:t>
            </w:r>
          </w:p>
        </w:tc>
        <w:tc>
          <w:tcPr>
            <w:tcW w:w="1203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Pszczółki, Motylki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7" w:type="pct"/>
          </w:tcPr>
          <w:p w:rsidR="00D40CDF" w:rsidRPr="00DE3644" w:rsidRDefault="00D40CD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Ogólnopolski Program Edukacyjny „Z ekologią na Ty”.</w:t>
            </w:r>
          </w:p>
        </w:tc>
        <w:tc>
          <w:tcPr>
            <w:tcW w:w="711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="006110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61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3" w:type="pct"/>
          </w:tcPr>
          <w:p w:rsidR="00D40CDF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Słoneczka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7" w:type="pct"/>
          </w:tcPr>
          <w:p w:rsidR="00D40CDF" w:rsidRDefault="008E764F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Program Edukacyjny</w:t>
            </w:r>
            <w:r w:rsidRPr="008E764F">
              <w:rPr>
                <w:rFonts w:ascii="Times New Roman" w:hAnsi="Times New Roman" w:cs="Times New Roman"/>
                <w:sz w:val="24"/>
                <w:szCs w:val="24"/>
              </w:rPr>
              <w:t xml:space="preserve"> „Kubusiowi Przyjaciele Natury”.</w:t>
            </w:r>
          </w:p>
        </w:tc>
        <w:tc>
          <w:tcPr>
            <w:tcW w:w="711" w:type="pct"/>
          </w:tcPr>
          <w:p w:rsidR="00D40CDF" w:rsidRDefault="008E764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- V</w:t>
            </w:r>
          </w:p>
        </w:tc>
        <w:tc>
          <w:tcPr>
            <w:tcW w:w="1203" w:type="pct"/>
          </w:tcPr>
          <w:p w:rsidR="00D40CDF" w:rsidRDefault="008E764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DF" w:rsidTr="00D24377">
        <w:tc>
          <w:tcPr>
            <w:tcW w:w="360" w:type="pct"/>
          </w:tcPr>
          <w:p w:rsidR="00D40CDF" w:rsidRDefault="00D40CDF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7" w:type="pct"/>
          </w:tcPr>
          <w:p w:rsidR="00D40CDF" w:rsidRPr="00F06C15" w:rsidRDefault="00DE3644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program edukacyjny </w:t>
            </w:r>
            <w:r w:rsidR="008E764F" w:rsidRPr="00F06C15">
              <w:rPr>
                <w:rFonts w:ascii="Times New Roman" w:hAnsi="Times New Roman" w:cs="Times New Roman"/>
                <w:sz w:val="24"/>
                <w:szCs w:val="24"/>
              </w:rPr>
              <w:t>„Mleczaki dzieciaki”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D40CDF" w:rsidRDefault="00403631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203" w:type="pct"/>
          </w:tcPr>
          <w:p w:rsidR="00D40CDF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  <w:tc>
          <w:tcPr>
            <w:tcW w:w="709" w:type="pct"/>
          </w:tcPr>
          <w:p w:rsidR="00D40CDF" w:rsidRPr="00555D05" w:rsidRDefault="00D40CD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4F" w:rsidTr="00D24377">
        <w:tc>
          <w:tcPr>
            <w:tcW w:w="360" w:type="pct"/>
          </w:tcPr>
          <w:p w:rsidR="008E764F" w:rsidRDefault="00403631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7" w:type="pct"/>
          </w:tcPr>
          <w:p w:rsidR="008E764F" w:rsidRPr="00DE3644" w:rsidRDefault="006110BD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 xml:space="preserve">Ogólnopolski projekt </w:t>
            </w:r>
            <w:r w:rsidR="006F364A" w:rsidRPr="00DE3644">
              <w:rPr>
                <w:rFonts w:ascii="Times New Roman" w:hAnsi="Times New Roman" w:cs="Times New Roman"/>
                <w:sz w:val="24"/>
                <w:szCs w:val="24"/>
              </w:rPr>
              <w:t>„Dziecięca Literatura Europejska”</w:t>
            </w:r>
            <w:r w:rsidR="00DE3644" w:rsidRPr="00DE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8E764F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203" w:type="pct"/>
          </w:tcPr>
          <w:p w:rsidR="008E764F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Misie, Biedronki</w:t>
            </w:r>
          </w:p>
        </w:tc>
        <w:tc>
          <w:tcPr>
            <w:tcW w:w="709" w:type="pct"/>
          </w:tcPr>
          <w:p w:rsidR="008E764F" w:rsidRPr="00555D05" w:rsidRDefault="008E764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4F" w:rsidTr="00D24377">
        <w:tc>
          <w:tcPr>
            <w:tcW w:w="360" w:type="pct"/>
          </w:tcPr>
          <w:p w:rsidR="008E764F" w:rsidRDefault="006110BD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7" w:type="pct"/>
          </w:tcPr>
          <w:p w:rsidR="008E764F" w:rsidRPr="00DE3644" w:rsidRDefault="006110BD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„Folklor Wsi Polskiej”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– projekt </w:t>
            </w:r>
            <w:proofErr w:type="spellStart"/>
            <w:r w:rsidR="00DE3644">
              <w:rPr>
                <w:rFonts w:ascii="Times New Roman" w:hAnsi="Times New Roman" w:cs="Times New Roman"/>
                <w:sz w:val="24"/>
                <w:szCs w:val="24"/>
              </w:rPr>
              <w:t>wewnątrzprzedszkolny</w:t>
            </w:r>
            <w:proofErr w:type="spellEnd"/>
            <w:r w:rsidR="00DE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8E764F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XI-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203" w:type="pct"/>
          </w:tcPr>
          <w:p w:rsidR="008E764F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Tygryski, Delfiny, Pszczółki, Kotki</w:t>
            </w:r>
          </w:p>
        </w:tc>
        <w:tc>
          <w:tcPr>
            <w:tcW w:w="709" w:type="pct"/>
          </w:tcPr>
          <w:p w:rsidR="008E764F" w:rsidRPr="00555D05" w:rsidRDefault="008E764F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D" w:rsidTr="00D24377">
        <w:tc>
          <w:tcPr>
            <w:tcW w:w="360" w:type="pct"/>
          </w:tcPr>
          <w:p w:rsidR="006110BD" w:rsidRDefault="006110BD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7" w:type="pct"/>
          </w:tcPr>
          <w:p w:rsidR="006110BD" w:rsidRPr="00DE3644" w:rsidRDefault="006110BD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„W starym kinie-</w:t>
            </w:r>
            <w:r w:rsidR="00DE3644" w:rsidRP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magiczna moc dawnych bajek”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– projekt.</w:t>
            </w:r>
          </w:p>
        </w:tc>
        <w:tc>
          <w:tcPr>
            <w:tcW w:w="711" w:type="pct"/>
          </w:tcPr>
          <w:p w:rsidR="006110BD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203" w:type="pct"/>
          </w:tcPr>
          <w:p w:rsidR="006110BD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Motylki, Delfinki</w:t>
            </w:r>
          </w:p>
        </w:tc>
        <w:tc>
          <w:tcPr>
            <w:tcW w:w="709" w:type="pct"/>
          </w:tcPr>
          <w:p w:rsidR="006110BD" w:rsidRPr="00555D05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0BD" w:rsidTr="00D24377">
        <w:tc>
          <w:tcPr>
            <w:tcW w:w="360" w:type="pct"/>
          </w:tcPr>
          <w:p w:rsidR="006110BD" w:rsidRDefault="006110BD" w:rsidP="006716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7" w:type="pct"/>
          </w:tcPr>
          <w:p w:rsidR="006110BD" w:rsidRPr="00DE3644" w:rsidRDefault="006110BD" w:rsidP="00D40C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44">
              <w:rPr>
                <w:rFonts w:ascii="Times New Roman" w:hAnsi="Times New Roman" w:cs="Times New Roman"/>
                <w:sz w:val="24"/>
                <w:szCs w:val="24"/>
              </w:rPr>
              <w:t>„Poczytaj mi mamo poczytaj mi tato- przygoda z książką”</w:t>
            </w:r>
            <w:r w:rsidR="00DE3644" w:rsidRPr="00DE3644">
              <w:rPr>
                <w:rFonts w:ascii="Times New Roman" w:hAnsi="Times New Roman" w:cs="Times New Roman"/>
                <w:sz w:val="24"/>
                <w:szCs w:val="24"/>
              </w:rPr>
              <w:t xml:space="preserve"> – projekt </w:t>
            </w:r>
            <w:proofErr w:type="spellStart"/>
            <w:r w:rsidR="00DE3644">
              <w:rPr>
                <w:rFonts w:ascii="Times New Roman" w:hAnsi="Times New Roman" w:cs="Times New Roman"/>
                <w:sz w:val="24"/>
                <w:szCs w:val="24"/>
              </w:rPr>
              <w:t>wewną</w:t>
            </w:r>
            <w:r w:rsidR="00DE3644" w:rsidRPr="00DE3644">
              <w:rPr>
                <w:rFonts w:ascii="Times New Roman" w:hAnsi="Times New Roman" w:cs="Times New Roman"/>
                <w:sz w:val="24"/>
                <w:szCs w:val="24"/>
              </w:rPr>
              <w:t>trzprzedszkolny</w:t>
            </w:r>
            <w:proofErr w:type="spellEnd"/>
            <w:r w:rsidR="00DE3644" w:rsidRPr="00DE3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:rsidR="006110BD" w:rsidRDefault="00F41476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</w:t>
            </w:r>
            <w:r w:rsidR="00DE3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203" w:type="pct"/>
          </w:tcPr>
          <w:p w:rsidR="006110BD" w:rsidRDefault="00F41476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Delfinki, Motylki, Myszki</w:t>
            </w:r>
          </w:p>
        </w:tc>
        <w:tc>
          <w:tcPr>
            <w:tcW w:w="709" w:type="pct"/>
          </w:tcPr>
          <w:p w:rsidR="006110BD" w:rsidRPr="00555D05" w:rsidRDefault="006110BD" w:rsidP="00671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377" w:rsidRDefault="00D24377"/>
    <w:p w:rsidR="00D40CDF" w:rsidRDefault="00D40CDF"/>
    <w:p w:rsidR="00F41476" w:rsidRDefault="00F41476"/>
    <w:p w:rsidR="00D40CDF" w:rsidRDefault="00D40CDF"/>
    <w:p w:rsidR="000E430A" w:rsidRPr="0055548A" w:rsidRDefault="0055548A" w:rsidP="005554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8A">
        <w:rPr>
          <w:rFonts w:ascii="Times New Roman" w:hAnsi="Times New Roman" w:cs="Times New Roman"/>
          <w:b/>
          <w:sz w:val="24"/>
          <w:szCs w:val="24"/>
        </w:rPr>
        <w:t>Innowacje 2022/2023</w:t>
      </w:r>
    </w:p>
    <w:p w:rsidR="000E430A" w:rsidRPr="0055548A" w:rsidRDefault="000E430A" w:rsidP="005554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48A" w:rsidRDefault="000E430A" w:rsidP="005554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48A">
        <w:rPr>
          <w:rFonts w:ascii="Times New Roman" w:hAnsi="Times New Roman" w:cs="Times New Roman"/>
          <w:sz w:val="24"/>
          <w:szCs w:val="24"/>
        </w:rPr>
        <w:t xml:space="preserve">Innowacja </w:t>
      </w:r>
      <w:r w:rsidR="00CD5880">
        <w:rPr>
          <w:rFonts w:ascii="Times New Roman" w:hAnsi="Times New Roman" w:cs="Times New Roman"/>
          <w:b/>
          <w:sz w:val="24"/>
          <w:szCs w:val="24"/>
        </w:rPr>
        <w:t xml:space="preserve">„Bliżej natury- </w:t>
      </w:r>
      <w:bookmarkStart w:id="0" w:name="_GoBack"/>
      <w:bookmarkEnd w:id="0"/>
      <w:r w:rsidRPr="0055548A">
        <w:rPr>
          <w:rFonts w:ascii="Times New Roman" w:hAnsi="Times New Roman" w:cs="Times New Roman"/>
          <w:b/>
          <w:sz w:val="24"/>
          <w:szCs w:val="24"/>
        </w:rPr>
        <w:t>zakodowane aktywności z darami natury”</w:t>
      </w:r>
      <w:r w:rsidRPr="0055548A">
        <w:rPr>
          <w:rFonts w:ascii="Times New Roman" w:hAnsi="Times New Roman" w:cs="Times New Roman"/>
          <w:sz w:val="24"/>
          <w:szCs w:val="24"/>
        </w:rPr>
        <w:t>- metodyczno- programowa.</w:t>
      </w:r>
    </w:p>
    <w:p w:rsidR="00D40CDF" w:rsidRPr="00D40CDF" w:rsidRDefault="00D40CDF" w:rsidP="00D40C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0CDF">
        <w:rPr>
          <w:rFonts w:ascii="Times New Roman" w:hAnsi="Times New Roman" w:cs="Times New Roman"/>
          <w:sz w:val="24"/>
          <w:szCs w:val="24"/>
        </w:rPr>
        <w:t xml:space="preserve">Innowacja pedagogiczna </w:t>
      </w:r>
      <w:r w:rsidRPr="00D40CD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D40CDF">
        <w:rPr>
          <w:rFonts w:ascii="Times New Roman" w:hAnsi="Times New Roman" w:cs="Times New Roman"/>
          <w:b/>
          <w:sz w:val="24"/>
          <w:szCs w:val="24"/>
        </w:rPr>
        <w:t>Frebluś</w:t>
      </w:r>
      <w:proofErr w:type="spellEnd"/>
      <w:r w:rsidR="00DE3644">
        <w:rPr>
          <w:rFonts w:ascii="Times New Roman" w:hAnsi="Times New Roman" w:cs="Times New Roman"/>
          <w:b/>
          <w:sz w:val="24"/>
          <w:szCs w:val="24"/>
        </w:rPr>
        <w:t xml:space="preserve">- odkrywamy świat”- </w:t>
      </w:r>
      <w:r w:rsidRPr="00D40CDF">
        <w:rPr>
          <w:rFonts w:ascii="Times New Roman" w:hAnsi="Times New Roman" w:cs="Times New Roman"/>
          <w:sz w:val="24"/>
          <w:szCs w:val="24"/>
        </w:rPr>
        <w:t>metodyczno- programowa.</w:t>
      </w:r>
    </w:p>
    <w:p w:rsidR="0055548A" w:rsidRDefault="006F364A" w:rsidP="00D40C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48A">
        <w:rPr>
          <w:rFonts w:ascii="Times New Roman" w:hAnsi="Times New Roman" w:cs="Times New Roman"/>
          <w:sz w:val="24"/>
          <w:szCs w:val="24"/>
        </w:rPr>
        <w:t>Innowacja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44">
        <w:rPr>
          <w:rFonts w:ascii="Times New Roman" w:hAnsi="Times New Roman" w:cs="Times New Roman"/>
          <w:b/>
          <w:sz w:val="24"/>
          <w:szCs w:val="24"/>
        </w:rPr>
        <w:t>„Logopedyczna podróż przez cztery pory roku z wykorzystaniem elementów arteterapii”</w:t>
      </w:r>
      <w:r w:rsidR="00DE36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metodyczno-</w:t>
      </w:r>
      <w:r w:rsidR="00DE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programowa</w:t>
      </w:r>
      <w:r w:rsidR="00DE3644">
        <w:rPr>
          <w:rFonts w:ascii="Times New Roman" w:hAnsi="Times New Roman" w:cs="Times New Roman"/>
          <w:sz w:val="24"/>
          <w:szCs w:val="24"/>
        </w:rPr>
        <w:t>.</w:t>
      </w:r>
    </w:p>
    <w:p w:rsidR="006F364A" w:rsidRPr="00D40CDF" w:rsidRDefault="006F364A" w:rsidP="00D40C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548A">
        <w:rPr>
          <w:rFonts w:ascii="Times New Roman" w:hAnsi="Times New Roman" w:cs="Times New Roman"/>
          <w:sz w:val="24"/>
          <w:szCs w:val="24"/>
        </w:rPr>
        <w:t>Innowacja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644">
        <w:rPr>
          <w:rFonts w:ascii="Times New Roman" w:hAnsi="Times New Roman" w:cs="Times New Roman"/>
          <w:b/>
          <w:sz w:val="24"/>
          <w:szCs w:val="24"/>
        </w:rPr>
        <w:t>„Dzieci w królestwie przyrody- plastyczne szaleństwa o każdej porze roku”</w:t>
      </w:r>
      <w:r w:rsidR="00DE3644" w:rsidRPr="00DE364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F364A" w:rsidRPr="00D40CDF" w:rsidSect="00D24377">
      <w:pgSz w:w="16838" w:h="11906" w:orient="landscape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3F0C"/>
    <w:multiLevelType w:val="hybridMultilevel"/>
    <w:tmpl w:val="C6BA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BC5"/>
    <w:multiLevelType w:val="hybridMultilevel"/>
    <w:tmpl w:val="0A34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77"/>
    <w:rsid w:val="000E430A"/>
    <w:rsid w:val="00261476"/>
    <w:rsid w:val="00403631"/>
    <w:rsid w:val="004A5A41"/>
    <w:rsid w:val="0055548A"/>
    <w:rsid w:val="00565763"/>
    <w:rsid w:val="006110BD"/>
    <w:rsid w:val="006F364A"/>
    <w:rsid w:val="008A5C58"/>
    <w:rsid w:val="008E764F"/>
    <w:rsid w:val="00B74F69"/>
    <w:rsid w:val="00CA72DF"/>
    <w:rsid w:val="00CD5880"/>
    <w:rsid w:val="00D15297"/>
    <w:rsid w:val="00D24377"/>
    <w:rsid w:val="00D40CDF"/>
    <w:rsid w:val="00DE3644"/>
    <w:rsid w:val="00E8568A"/>
    <w:rsid w:val="00F06C15"/>
    <w:rsid w:val="00F41476"/>
    <w:rsid w:val="00FA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2022-09-28T17:24:00Z</dcterms:created>
  <dcterms:modified xsi:type="dcterms:W3CDTF">2022-09-28T17:24:00Z</dcterms:modified>
</cp:coreProperties>
</file>