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97" w:rsidRPr="003A5FFF" w:rsidRDefault="00561697" w:rsidP="00561697">
      <w:pPr>
        <w:ind w:firstLine="708"/>
        <w:rPr>
          <w:b/>
          <w:sz w:val="28"/>
          <w:szCs w:val="28"/>
        </w:rPr>
      </w:pPr>
      <w:bookmarkStart w:id="0" w:name="_GoBack"/>
      <w:bookmarkEnd w:id="0"/>
      <w:r w:rsidRPr="003A5FFF">
        <w:rPr>
          <w:b/>
          <w:sz w:val="28"/>
          <w:szCs w:val="28"/>
        </w:rPr>
        <w:t>KONSULTACJE NAUCZYCIELI PROWADZONE W RAMACH DOSTĘPNOŚCI</w:t>
      </w:r>
    </w:p>
    <w:p w:rsidR="00561697" w:rsidRPr="003A5FFF" w:rsidRDefault="00561697" w:rsidP="00561697">
      <w:pPr>
        <w:jc w:val="center"/>
        <w:rPr>
          <w:b/>
          <w:sz w:val="28"/>
          <w:szCs w:val="28"/>
        </w:rPr>
      </w:pPr>
      <w:r w:rsidRPr="003A5FFF">
        <w:rPr>
          <w:b/>
          <w:sz w:val="28"/>
          <w:szCs w:val="28"/>
        </w:rPr>
        <w:t>W I PÓŁROCZU ROKU SZKOLNEGO 202</w:t>
      </w:r>
      <w:r w:rsidR="007322F9">
        <w:rPr>
          <w:b/>
          <w:sz w:val="28"/>
          <w:szCs w:val="28"/>
        </w:rPr>
        <w:t>3</w:t>
      </w:r>
      <w:r w:rsidRPr="003A5FFF">
        <w:rPr>
          <w:b/>
          <w:sz w:val="28"/>
          <w:szCs w:val="28"/>
        </w:rPr>
        <w:t>/202</w:t>
      </w:r>
      <w:r w:rsidR="007322F9">
        <w:rPr>
          <w:b/>
          <w:sz w:val="28"/>
          <w:szCs w:val="28"/>
        </w:rPr>
        <w:t>4</w:t>
      </w:r>
    </w:p>
    <w:p w:rsidR="00561697" w:rsidRPr="007E26C3" w:rsidRDefault="00561697" w:rsidP="00561697">
      <w:r w:rsidRPr="007E26C3">
        <w:t>Ustawa z 26 stycznia 1982 r. – Karta Nauczyciela (tekst jedn.: Dz. U. z 202</w:t>
      </w:r>
      <w:r w:rsidR="003A1A3B">
        <w:t>3</w:t>
      </w:r>
      <w:r w:rsidRPr="007E26C3">
        <w:t xml:space="preserve"> r. poz.</w:t>
      </w:r>
      <w:r w:rsidR="003A1A3B">
        <w:t>984</w:t>
      </w:r>
      <w:r w:rsidRPr="007E26C3">
        <w:t>)-art. 42 ust. 2f.</w:t>
      </w:r>
    </w:p>
    <w:tbl>
      <w:tblPr>
        <w:tblStyle w:val="Tabela-Siatka"/>
        <w:tblpPr w:leftFromText="141" w:rightFromText="141" w:vertAnchor="page" w:horzAnchor="margin" w:tblpY="3388"/>
        <w:tblW w:w="9848" w:type="dxa"/>
        <w:tblLook w:val="04A0" w:firstRow="1" w:lastRow="0" w:firstColumn="1" w:lastColumn="0" w:noHBand="0" w:noVBand="1"/>
      </w:tblPr>
      <w:tblGrid>
        <w:gridCol w:w="3373"/>
        <w:gridCol w:w="2250"/>
        <w:gridCol w:w="1688"/>
        <w:gridCol w:w="2537"/>
      </w:tblGrid>
      <w:tr w:rsidR="00561697" w:rsidTr="00B20C30">
        <w:trPr>
          <w:trHeight w:val="540"/>
        </w:trPr>
        <w:tc>
          <w:tcPr>
            <w:tcW w:w="3373" w:type="dxa"/>
          </w:tcPr>
          <w:p w:rsidR="00561697" w:rsidRPr="00D61995" w:rsidRDefault="00561697" w:rsidP="00B20C30">
            <w:pPr>
              <w:jc w:val="center"/>
              <w:rPr>
                <w:b/>
                <w:sz w:val="26"/>
                <w:szCs w:val="26"/>
              </w:rPr>
            </w:pPr>
            <w:r w:rsidRPr="00D61995">
              <w:rPr>
                <w:b/>
                <w:sz w:val="26"/>
                <w:szCs w:val="26"/>
              </w:rPr>
              <w:t>Imię i Nazwisko</w:t>
            </w:r>
          </w:p>
        </w:tc>
        <w:tc>
          <w:tcPr>
            <w:tcW w:w="2250" w:type="dxa"/>
          </w:tcPr>
          <w:p w:rsidR="00561697" w:rsidRPr="00D61995" w:rsidRDefault="00561697" w:rsidP="00B20C30">
            <w:pPr>
              <w:jc w:val="center"/>
              <w:rPr>
                <w:b/>
                <w:sz w:val="26"/>
                <w:szCs w:val="26"/>
              </w:rPr>
            </w:pPr>
            <w:r w:rsidRPr="00D61995">
              <w:rPr>
                <w:b/>
                <w:sz w:val="26"/>
                <w:szCs w:val="26"/>
              </w:rPr>
              <w:t>Dzień</w:t>
            </w:r>
            <w:r>
              <w:rPr>
                <w:b/>
                <w:sz w:val="26"/>
                <w:szCs w:val="26"/>
              </w:rPr>
              <w:t xml:space="preserve"> tygodnia</w:t>
            </w:r>
          </w:p>
        </w:tc>
        <w:tc>
          <w:tcPr>
            <w:tcW w:w="1688" w:type="dxa"/>
          </w:tcPr>
          <w:p w:rsidR="00561697" w:rsidRPr="00D61995" w:rsidRDefault="00561697" w:rsidP="00B20C30">
            <w:pPr>
              <w:jc w:val="center"/>
              <w:rPr>
                <w:b/>
                <w:sz w:val="26"/>
                <w:szCs w:val="26"/>
              </w:rPr>
            </w:pPr>
            <w:r w:rsidRPr="00D61995">
              <w:rPr>
                <w:b/>
                <w:sz w:val="26"/>
                <w:szCs w:val="26"/>
              </w:rPr>
              <w:t>Godzina</w:t>
            </w:r>
          </w:p>
        </w:tc>
        <w:tc>
          <w:tcPr>
            <w:tcW w:w="2537" w:type="dxa"/>
          </w:tcPr>
          <w:p w:rsidR="00561697" w:rsidRPr="00D61995" w:rsidRDefault="00561697" w:rsidP="00B20C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Miejsce</w:t>
            </w:r>
          </w:p>
        </w:tc>
      </w:tr>
      <w:tr w:rsidR="00561697" w:rsidTr="00B20C30">
        <w:trPr>
          <w:trHeight w:val="51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Bielarska Aleksandra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6.30.-7.30</w:t>
            </w:r>
          </w:p>
        </w:tc>
        <w:tc>
          <w:tcPr>
            <w:tcW w:w="2537" w:type="dxa"/>
          </w:tcPr>
          <w:p w:rsidR="00561697" w:rsidRPr="00D610AF" w:rsidRDefault="00897AE3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2E613D" w:rsidTr="00B20C30">
        <w:trPr>
          <w:trHeight w:val="51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Bogusz Karolina</w:t>
            </w:r>
          </w:p>
        </w:tc>
        <w:tc>
          <w:tcPr>
            <w:tcW w:w="2250" w:type="dxa"/>
          </w:tcPr>
          <w:p w:rsidR="002E613D" w:rsidRPr="00D610AF" w:rsidRDefault="006677F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88" w:type="dxa"/>
          </w:tcPr>
          <w:p w:rsidR="002E613D" w:rsidRPr="00D610AF" w:rsidRDefault="001023AA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10.50-11.50</w:t>
            </w:r>
          </w:p>
        </w:tc>
        <w:tc>
          <w:tcPr>
            <w:tcW w:w="2537" w:type="dxa"/>
          </w:tcPr>
          <w:p w:rsidR="002E613D" w:rsidRPr="00D610AF" w:rsidRDefault="001023AA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SP7 pokój 14</w:t>
            </w:r>
          </w:p>
        </w:tc>
      </w:tr>
      <w:tr w:rsidR="002E613D" w:rsidTr="00B20C30">
        <w:trPr>
          <w:trHeight w:val="51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Ciemerych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Emilia</w:t>
            </w:r>
          </w:p>
        </w:tc>
        <w:tc>
          <w:tcPr>
            <w:tcW w:w="2250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537" w:type="dxa"/>
          </w:tcPr>
          <w:p w:rsidR="002E613D" w:rsidRPr="00D610AF" w:rsidRDefault="00897AE3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„Żabki”</w:t>
            </w:r>
          </w:p>
        </w:tc>
      </w:tr>
      <w:tr w:rsidR="002E613D" w:rsidTr="00B20C30">
        <w:trPr>
          <w:trHeight w:val="510"/>
        </w:trPr>
        <w:tc>
          <w:tcPr>
            <w:tcW w:w="3373" w:type="dxa"/>
          </w:tcPr>
          <w:p w:rsidR="002E613D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Cieślak Agnieszka</w:t>
            </w:r>
          </w:p>
        </w:tc>
        <w:tc>
          <w:tcPr>
            <w:tcW w:w="2250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37" w:type="dxa"/>
          </w:tcPr>
          <w:p w:rsidR="002E613D" w:rsidRPr="00D610AF" w:rsidRDefault="00897AE3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orytarz</w:t>
            </w:r>
          </w:p>
        </w:tc>
      </w:tr>
      <w:tr w:rsidR="002E613D" w:rsidTr="00B20C30">
        <w:trPr>
          <w:trHeight w:val="510"/>
        </w:trPr>
        <w:tc>
          <w:tcPr>
            <w:tcW w:w="3373" w:type="dxa"/>
          </w:tcPr>
          <w:p w:rsidR="002E613D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Cydejko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Cezary</w:t>
            </w:r>
          </w:p>
        </w:tc>
        <w:tc>
          <w:tcPr>
            <w:tcW w:w="2250" w:type="dxa"/>
          </w:tcPr>
          <w:p w:rsidR="002E613D" w:rsidRPr="00D610AF" w:rsidRDefault="00CE0DDD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2E613D" w:rsidRPr="00D610AF" w:rsidRDefault="00CE0DDD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7.55-8.55</w:t>
            </w:r>
          </w:p>
        </w:tc>
        <w:tc>
          <w:tcPr>
            <w:tcW w:w="2537" w:type="dxa"/>
          </w:tcPr>
          <w:p w:rsidR="002E613D" w:rsidRPr="00D610AF" w:rsidRDefault="00CE0DDD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 nauczycielski wychowania fizycznego</w:t>
            </w:r>
          </w:p>
        </w:tc>
      </w:tr>
      <w:tr w:rsidR="00561697" w:rsidTr="00B20C30">
        <w:trPr>
          <w:trHeight w:val="51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Gocławska</w:t>
            </w:r>
            <w:proofErr w:type="spellEnd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 Karolina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2E613D" w:rsidTr="00B20C30">
        <w:trPr>
          <w:trHeight w:val="51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Grzegrzółka Joanna</w:t>
            </w:r>
          </w:p>
        </w:tc>
        <w:tc>
          <w:tcPr>
            <w:tcW w:w="2250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537" w:type="dxa"/>
          </w:tcPr>
          <w:p w:rsidR="002E613D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orytarz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Hryszkiewicz Agnieszka 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</w:t>
            </w:r>
            <w:r w:rsidR="00D7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Jabłońska Małgorzata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„Myszki”</w:t>
            </w:r>
          </w:p>
        </w:tc>
      </w:tr>
      <w:tr w:rsidR="00561697" w:rsidTr="00B20C30">
        <w:trPr>
          <w:trHeight w:val="51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Jakubowska Agnieszka </w:t>
            </w:r>
          </w:p>
        </w:tc>
        <w:tc>
          <w:tcPr>
            <w:tcW w:w="2250" w:type="dxa"/>
          </w:tcPr>
          <w:p w:rsidR="00427889" w:rsidRDefault="00596F9E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88" w:type="dxa"/>
          </w:tcPr>
          <w:p w:rsidR="00561697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427889" w:rsidRPr="00D610AF" w:rsidRDefault="00427889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„Kotki”</w:t>
            </w:r>
          </w:p>
        </w:tc>
      </w:tr>
      <w:tr w:rsidR="00561697" w:rsidTr="00B20C30">
        <w:trPr>
          <w:trHeight w:val="51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Kijanka Ewelina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abinet dyrektora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Krynicka Marta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abinet psychologa</w:t>
            </w:r>
          </w:p>
        </w:tc>
      </w:tr>
      <w:tr w:rsidR="002E613D" w:rsidTr="00B20C30">
        <w:trPr>
          <w:trHeight w:val="540"/>
        </w:trPr>
        <w:tc>
          <w:tcPr>
            <w:tcW w:w="3373" w:type="dxa"/>
          </w:tcPr>
          <w:p w:rsidR="002E613D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Krysiak Magdalena</w:t>
            </w:r>
          </w:p>
        </w:tc>
        <w:tc>
          <w:tcPr>
            <w:tcW w:w="2250" w:type="dxa"/>
          </w:tcPr>
          <w:p w:rsidR="002E613D" w:rsidRPr="00D610AF" w:rsidRDefault="00CE0DDD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8" w:type="dxa"/>
          </w:tcPr>
          <w:p w:rsidR="002E613D" w:rsidRPr="00D610AF" w:rsidRDefault="00CE0DDD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537" w:type="dxa"/>
          </w:tcPr>
          <w:p w:rsidR="002E613D" w:rsidRPr="00D610AF" w:rsidRDefault="00CE0DDD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Pokój nauczycielski 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Kuzia Barbara 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orytarz</w:t>
            </w:r>
          </w:p>
        </w:tc>
      </w:tr>
      <w:tr w:rsidR="00561697" w:rsidTr="00B20C30">
        <w:trPr>
          <w:trHeight w:val="51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Mamczak</w:t>
            </w:r>
            <w:proofErr w:type="spellEnd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 Agnieszka  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 xml:space="preserve">abinet logopedyczny 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Mysiakowska</w:t>
            </w:r>
            <w:proofErr w:type="spellEnd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 Aneta 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Pająk Anita 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  <w:tc>
          <w:tcPr>
            <w:tcW w:w="2537" w:type="dxa"/>
          </w:tcPr>
          <w:p w:rsidR="00561697" w:rsidRPr="00D610AF" w:rsidRDefault="00F84495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korytarz</w:t>
            </w:r>
          </w:p>
        </w:tc>
      </w:tr>
      <w:tr w:rsidR="002E613D" w:rsidTr="00B20C30">
        <w:trPr>
          <w:trHeight w:val="54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Rzemek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250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37" w:type="dxa"/>
          </w:tcPr>
          <w:p w:rsidR="002E613D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orytarz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E613D">
              <w:rPr>
                <w:rFonts w:ascii="Times New Roman" w:hAnsi="Times New Roman" w:cs="Times New Roman"/>
                <w:sz w:val="24"/>
                <w:szCs w:val="24"/>
              </w:rPr>
              <w:t>adecka Ewa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8.45-9.45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 xml:space="preserve">ala 022 </w:t>
            </w:r>
            <w:r w:rsidR="001A2CC5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Sp7</w:t>
            </w:r>
          </w:p>
        </w:tc>
      </w:tr>
      <w:tr w:rsidR="002E613D" w:rsidTr="00B20C30">
        <w:trPr>
          <w:trHeight w:val="54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Sadowska Agata</w:t>
            </w:r>
          </w:p>
        </w:tc>
        <w:tc>
          <w:tcPr>
            <w:tcW w:w="2250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2E613D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537" w:type="dxa"/>
          </w:tcPr>
          <w:p w:rsidR="002E613D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84495">
              <w:rPr>
                <w:rFonts w:ascii="Times New Roman" w:hAnsi="Times New Roman" w:cs="Times New Roman"/>
                <w:sz w:val="24"/>
                <w:szCs w:val="24"/>
              </w:rPr>
              <w:t>orytarz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Skok-</w:t>
            </w:r>
            <w:proofErr w:type="spellStart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Grella</w:t>
            </w:r>
            <w:proofErr w:type="spellEnd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 Monika</w:t>
            </w:r>
          </w:p>
        </w:tc>
        <w:tc>
          <w:tcPr>
            <w:tcW w:w="2250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561697" w:rsidRPr="00D610AF" w:rsidRDefault="00F84495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37" w:type="dxa"/>
          </w:tcPr>
          <w:p w:rsidR="00561697" w:rsidRPr="00D610AF" w:rsidRDefault="00F84495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korytarz</w:t>
            </w:r>
          </w:p>
        </w:tc>
      </w:tr>
      <w:tr w:rsidR="002E613D" w:rsidTr="00B20C30">
        <w:trPr>
          <w:trHeight w:val="54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</w:t>
            </w:r>
            <w:r w:rsidR="00620422">
              <w:rPr>
                <w:rFonts w:ascii="Times New Roman" w:hAnsi="Times New Roman" w:cs="Times New Roman"/>
                <w:sz w:val="24"/>
                <w:szCs w:val="24"/>
              </w:rPr>
              <w:t>ochowska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2250" w:type="dxa"/>
          </w:tcPr>
          <w:p w:rsidR="002E613D" w:rsidRPr="00D610AF" w:rsidRDefault="00736EF3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2E613D" w:rsidRPr="00D610AF" w:rsidRDefault="00736EF3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2537" w:type="dxa"/>
          </w:tcPr>
          <w:p w:rsidR="002E613D" w:rsidRPr="00D610AF" w:rsidRDefault="00736EF3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gabinet psychologa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Stępień Renata </w:t>
            </w:r>
          </w:p>
        </w:tc>
        <w:tc>
          <w:tcPr>
            <w:tcW w:w="2250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688" w:type="dxa"/>
          </w:tcPr>
          <w:p w:rsidR="00561697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620422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620422">
              <w:rPr>
                <w:rFonts w:ascii="Times New Roman" w:hAnsi="Times New Roman" w:cs="Times New Roman"/>
                <w:sz w:val="24"/>
                <w:szCs w:val="24"/>
              </w:rPr>
              <w:t>abinet psychologa</w:t>
            </w:r>
          </w:p>
        </w:tc>
      </w:tr>
      <w:tr w:rsidR="002E613D" w:rsidTr="00B20C30">
        <w:trPr>
          <w:trHeight w:val="540"/>
        </w:trPr>
        <w:tc>
          <w:tcPr>
            <w:tcW w:w="3373" w:type="dxa"/>
          </w:tcPr>
          <w:p w:rsidR="002E613D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Suska Aneta</w:t>
            </w:r>
          </w:p>
        </w:tc>
        <w:tc>
          <w:tcPr>
            <w:tcW w:w="2250" w:type="dxa"/>
          </w:tcPr>
          <w:p w:rsidR="002E613D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88" w:type="dxa"/>
          </w:tcPr>
          <w:p w:rsidR="002E613D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13.40-14.40</w:t>
            </w:r>
          </w:p>
        </w:tc>
        <w:tc>
          <w:tcPr>
            <w:tcW w:w="2537" w:type="dxa"/>
          </w:tcPr>
          <w:p w:rsidR="002E613D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0422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Szulc Agnieszka</w:t>
            </w:r>
          </w:p>
        </w:tc>
        <w:tc>
          <w:tcPr>
            <w:tcW w:w="2250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0422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561697" w:rsidTr="00B20C30">
        <w:trPr>
          <w:trHeight w:val="540"/>
        </w:trPr>
        <w:tc>
          <w:tcPr>
            <w:tcW w:w="3373" w:type="dxa"/>
          </w:tcPr>
          <w:p w:rsidR="00561697" w:rsidRPr="00D610AF" w:rsidRDefault="00561697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>Zbracka</w:t>
            </w:r>
            <w:proofErr w:type="spellEnd"/>
            <w:r w:rsidRPr="00D610AF">
              <w:rPr>
                <w:rFonts w:ascii="Times New Roman" w:hAnsi="Times New Roman" w:cs="Times New Roman"/>
                <w:sz w:val="24"/>
                <w:szCs w:val="24"/>
              </w:rPr>
              <w:t xml:space="preserve"> Magdalena </w:t>
            </w:r>
          </w:p>
        </w:tc>
        <w:tc>
          <w:tcPr>
            <w:tcW w:w="2250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688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6.30-7.30</w:t>
            </w:r>
          </w:p>
        </w:tc>
        <w:tc>
          <w:tcPr>
            <w:tcW w:w="2537" w:type="dxa"/>
          </w:tcPr>
          <w:p w:rsidR="00561697" w:rsidRPr="00D610AF" w:rsidRDefault="00596F9E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0422">
              <w:rPr>
                <w:rFonts w:ascii="Times New Roman" w:hAnsi="Times New Roman" w:cs="Times New Roman"/>
                <w:sz w:val="24"/>
                <w:szCs w:val="24"/>
              </w:rPr>
              <w:t>ala logopedyczna</w:t>
            </w:r>
          </w:p>
        </w:tc>
      </w:tr>
      <w:tr w:rsidR="00561697" w:rsidTr="00B20C30">
        <w:trPr>
          <w:trHeight w:val="642"/>
        </w:trPr>
        <w:tc>
          <w:tcPr>
            <w:tcW w:w="3373" w:type="dxa"/>
          </w:tcPr>
          <w:p w:rsidR="00561697" w:rsidRPr="00D610AF" w:rsidRDefault="002E613D" w:rsidP="00B20C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</w:t>
            </w:r>
          </w:p>
        </w:tc>
        <w:tc>
          <w:tcPr>
            <w:tcW w:w="2250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688" w:type="dxa"/>
          </w:tcPr>
          <w:p w:rsidR="00561697" w:rsidRPr="00D610AF" w:rsidRDefault="00620422" w:rsidP="000E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37" w:type="dxa"/>
          </w:tcPr>
          <w:p w:rsidR="00561697" w:rsidRPr="00D610AF" w:rsidRDefault="00620422" w:rsidP="00B2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korytarz</w:t>
            </w:r>
          </w:p>
        </w:tc>
      </w:tr>
    </w:tbl>
    <w:p w:rsidR="00561697" w:rsidRPr="005F40D7" w:rsidRDefault="00561697" w:rsidP="00561697">
      <w:pPr>
        <w:rPr>
          <w:b/>
          <w:sz w:val="28"/>
          <w:szCs w:val="28"/>
        </w:rPr>
      </w:pPr>
    </w:p>
    <w:p w:rsidR="00F42F96" w:rsidRDefault="00F42F96"/>
    <w:sectPr w:rsidR="00F4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97"/>
    <w:rsid w:val="000E7430"/>
    <w:rsid w:val="001023AA"/>
    <w:rsid w:val="001A2CC5"/>
    <w:rsid w:val="001E5520"/>
    <w:rsid w:val="002E613D"/>
    <w:rsid w:val="003A1A3B"/>
    <w:rsid w:val="00427889"/>
    <w:rsid w:val="004458CB"/>
    <w:rsid w:val="00561697"/>
    <w:rsid w:val="00596F9E"/>
    <w:rsid w:val="00620422"/>
    <w:rsid w:val="006677F2"/>
    <w:rsid w:val="007322F9"/>
    <w:rsid w:val="00736EF3"/>
    <w:rsid w:val="00897AE3"/>
    <w:rsid w:val="00A17AC3"/>
    <w:rsid w:val="00B90B66"/>
    <w:rsid w:val="00CE0DDD"/>
    <w:rsid w:val="00D769C4"/>
    <w:rsid w:val="00E96723"/>
    <w:rsid w:val="00F42F96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Marcin</cp:lastModifiedBy>
  <cp:revision>2</cp:revision>
  <cp:lastPrinted>2023-09-20T08:58:00Z</cp:lastPrinted>
  <dcterms:created xsi:type="dcterms:W3CDTF">2023-09-21T07:27:00Z</dcterms:created>
  <dcterms:modified xsi:type="dcterms:W3CDTF">2023-09-21T07:27:00Z</dcterms:modified>
</cp:coreProperties>
</file>